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88672" w14:textId="77777777" w:rsidR="001C2F0D" w:rsidRPr="003041A3" w:rsidRDefault="001C2F0D" w:rsidP="001C2F0D">
      <w:pPr>
        <w:jc w:val="both"/>
        <w:rPr>
          <w:b/>
          <w:i/>
          <w:sz w:val="22"/>
          <w:szCs w:val="22"/>
          <w:u w:val="single"/>
        </w:rPr>
      </w:pPr>
      <w:r w:rsidRPr="003041A3">
        <w:rPr>
          <w:b/>
          <w:i/>
          <w:sz w:val="22"/>
          <w:szCs w:val="22"/>
          <w:u w:val="single"/>
        </w:rPr>
        <w:t>FAC-SIMILE</w:t>
      </w:r>
    </w:p>
    <w:p w14:paraId="0B056507" w14:textId="77777777" w:rsidR="00687991" w:rsidRPr="003041A3" w:rsidRDefault="00687991" w:rsidP="001C2F0D">
      <w:pPr>
        <w:jc w:val="center"/>
        <w:rPr>
          <w:b/>
          <w:sz w:val="22"/>
          <w:szCs w:val="22"/>
        </w:rPr>
      </w:pPr>
    </w:p>
    <w:p w14:paraId="30DA500D" w14:textId="77777777" w:rsidR="000C0827" w:rsidRDefault="000C0827" w:rsidP="000C08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DICHIARAZIONE DI ACCETTAZIONE E PRESENTAZIONE DELLA CANDIDATURA</w:t>
      </w:r>
    </w:p>
    <w:p w14:paraId="3E51AC22" w14:textId="77777777" w:rsidR="000C0827" w:rsidRDefault="000C0827" w:rsidP="00687991">
      <w:pPr>
        <w:jc w:val="center"/>
        <w:rPr>
          <w:b/>
          <w:sz w:val="22"/>
          <w:szCs w:val="22"/>
        </w:rPr>
      </w:pPr>
    </w:p>
    <w:p w14:paraId="77E476C6" w14:textId="21FEEC67" w:rsidR="00687991" w:rsidRPr="00AD4580" w:rsidRDefault="00687991" w:rsidP="00687991">
      <w:pPr>
        <w:jc w:val="center"/>
        <w:rPr>
          <w:b/>
          <w:sz w:val="22"/>
          <w:szCs w:val="22"/>
          <w:u w:val="single"/>
        </w:rPr>
      </w:pPr>
      <w:r w:rsidRPr="003041A3">
        <w:rPr>
          <w:b/>
          <w:sz w:val="22"/>
          <w:szCs w:val="22"/>
        </w:rPr>
        <w:t xml:space="preserve">PER LA CARICA DI </w:t>
      </w:r>
      <w:r w:rsidRPr="00AD4580">
        <w:rPr>
          <w:b/>
          <w:sz w:val="22"/>
          <w:szCs w:val="22"/>
          <w:u w:val="single"/>
        </w:rPr>
        <w:t>DELEGATO ASSEMBLEARE S.G.S.</w:t>
      </w:r>
    </w:p>
    <w:p w14:paraId="12AD8A0F" w14:textId="77777777" w:rsidR="00687991" w:rsidRPr="003041A3" w:rsidRDefault="00687991" w:rsidP="00687991">
      <w:pPr>
        <w:jc w:val="center"/>
        <w:rPr>
          <w:b/>
          <w:sz w:val="22"/>
          <w:szCs w:val="22"/>
        </w:rPr>
      </w:pPr>
    </w:p>
    <w:p w14:paraId="26962C4E" w14:textId="77777777" w:rsidR="00687991" w:rsidRPr="003041A3" w:rsidRDefault="00687991" w:rsidP="00687991">
      <w:pPr>
        <w:jc w:val="center"/>
        <w:rPr>
          <w:sz w:val="22"/>
          <w:szCs w:val="22"/>
        </w:rPr>
      </w:pPr>
      <w:r w:rsidRPr="003041A3">
        <w:rPr>
          <w:b/>
          <w:sz w:val="22"/>
          <w:szCs w:val="22"/>
        </w:rPr>
        <w:t xml:space="preserve">IN RAPPRESENTANZA DEI COMITATI REGIONALI DELL’AREA </w:t>
      </w:r>
      <w:r w:rsidRPr="003041A3">
        <w:rPr>
          <w:b/>
          <w:sz w:val="22"/>
          <w:szCs w:val="22"/>
          <w:u w:val="single"/>
        </w:rPr>
        <w:t>CENTRO</w:t>
      </w:r>
    </w:p>
    <w:p w14:paraId="66F2ED7E" w14:textId="77777777" w:rsidR="00687991" w:rsidRPr="003041A3" w:rsidRDefault="00687991" w:rsidP="00687991">
      <w:pPr>
        <w:jc w:val="center"/>
        <w:rPr>
          <w:b/>
          <w:sz w:val="22"/>
          <w:szCs w:val="22"/>
        </w:rPr>
      </w:pPr>
    </w:p>
    <w:p w14:paraId="0744D712" w14:textId="77777777" w:rsidR="00687991" w:rsidRPr="003041A3" w:rsidRDefault="00687991" w:rsidP="00687991">
      <w:pPr>
        <w:rPr>
          <w:sz w:val="22"/>
          <w:szCs w:val="22"/>
        </w:rPr>
      </w:pPr>
    </w:p>
    <w:p w14:paraId="76FB8788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>Il/La sottoscritto/a</w:t>
      </w:r>
      <w:r w:rsidRPr="003041A3">
        <w:rPr>
          <w:sz w:val="22"/>
          <w:szCs w:val="22"/>
        </w:rPr>
        <w:tab/>
        <w:t>______________________________________________________________</w:t>
      </w:r>
    </w:p>
    <w:p w14:paraId="2A8B5CE0" w14:textId="77777777" w:rsidR="00687991" w:rsidRPr="003041A3" w:rsidRDefault="00687991" w:rsidP="00687991">
      <w:pPr>
        <w:rPr>
          <w:sz w:val="22"/>
          <w:szCs w:val="22"/>
        </w:rPr>
      </w:pPr>
    </w:p>
    <w:p w14:paraId="3F76C994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 xml:space="preserve">Nato/a a 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>______________________________________________________________</w:t>
      </w:r>
    </w:p>
    <w:p w14:paraId="4B200230" w14:textId="77777777" w:rsidR="00687991" w:rsidRPr="003041A3" w:rsidRDefault="00687991" w:rsidP="00687991">
      <w:pPr>
        <w:rPr>
          <w:sz w:val="22"/>
          <w:szCs w:val="22"/>
        </w:rPr>
      </w:pPr>
    </w:p>
    <w:p w14:paraId="2600D9F5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>Il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>______________________________________________________________</w:t>
      </w:r>
    </w:p>
    <w:p w14:paraId="09B662C6" w14:textId="77777777" w:rsidR="00687991" w:rsidRPr="003041A3" w:rsidRDefault="00687991" w:rsidP="00687991">
      <w:pPr>
        <w:rPr>
          <w:sz w:val="22"/>
          <w:szCs w:val="22"/>
        </w:rPr>
      </w:pPr>
    </w:p>
    <w:p w14:paraId="34F80672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 xml:space="preserve">Residente a </w:t>
      </w:r>
      <w:r w:rsidRPr="003041A3">
        <w:rPr>
          <w:sz w:val="22"/>
          <w:szCs w:val="22"/>
        </w:rPr>
        <w:tab/>
        <w:t xml:space="preserve"> </w:t>
      </w:r>
      <w:r w:rsidRPr="003041A3">
        <w:rPr>
          <w:sz w:val="22"/>
          <w:szCs w:val="22"/>
        </w:rPr>
        <w:tab/>
        <w:t>__________________________________________ (prov. ______________)</w:t>
      </w:r>
    </w:p>
    <w:p w14:paraId="2A1C05F4" w14:textId="77777777" w:rsidR="00687991" w:rsidRPr="003041A3" w:rsidRDefault="00687991" w:rsidP="00687991">
      <w:pPr>
        <w:rPr>
          <w:sz w:val="22"/>
          <w:szCs w:val="22"/>
        </w:rPr>
      </w:pPr>
    </w:p>
    <w:p w14:paraId="101D2082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>Indirizzo / CAP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>______________________________________________________________</w:t>
      </w:r>
    </w:p>
    <w:p w14:paraId="4874DDEA" w14:textId="77777777" w:rsidR="00687991" w:rsidRPr="003041A3" w:rsidRDefault="00687991" w:rsidP="00687991">
      <w:pPr>
        <w:rPr>
          <w:sz w:val="22"/>
          <w:szCs w:val="22"/>
        </w:rPr>
      </w:pPr>
    </w:p>
    <w:p w14:paraId="467226CF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>Posta elettronica</w:t>
      </w:r>
      <w:r w:rsidRPr="003041A3">
        <w:rPr>
          <w:sz w:val="22"/>
          <w:szCs w:val="22"/>
        </w:rPr>
        <w:tab/>
        <w:t>______________________________________________________________</w:t>
      </w:r>
    </w:p>
    <w:p w14:paraId="2447B402" w14:textId="77777777" w:rsidR="00687991" w:rsidRPr="003041A3" w:rsidRDefault="00687991" w:rsidP="00687991">
      <w:pPr>
        <w:rPr>
          <w:sz w:val="22"/>
          <w:szCs w:val="22"/>
        </w:rPr>
      </w:pPr>
    </w:p>
    <w:p w14:paraId="6DD17E46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>PEC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>______________________________________________________________</w:t>
      </w:r>
    </w:p>
    <w:p w14:paraId="18E6438F" w14:textId="77777777" w:rsidR="00687991" w:rsidRPr="003041A3" w:rsidRDefault="00687991" w:rsidP="00687991">
      <w:pPr>
        <w:rPr>
          <w:sz w:val="22"/>
          <w:szCs w:val="22"/>
        </w:rPr>
      </w:pPr>
    </w:p>
    <w:p w14:paraId="54BA8FCD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 xml:space="preserve">Telefono 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>__________________________   Cellulare ___________________________</w:t>
      </w:r>
    </w:p>
    <w:p w14:paraId="142B96EC" w14:textId="77777777" w:rsidR="00687991" w:rsidRPr="003041A3" w:rsidRDefault="00687991" w:rsidP="00687991">
      <w:pPr>
        <w:rPr>
          <w:sz w:val="22"/>
          <w:szCs w:val="22"/>
        </w:rPr>
      </w:pPr>
    </w:p>
    <w:p w14:paraId="6749A157" w14:textId="77777777" w:rsidR="00687991" w:rsidRPr="003041A3" w:rsidRDefault="00687991" w:rsidP="00687991">
      <w:pPr>
        <w:pStyle w:val="Paragrafoelenco"/>
        <w:jc w:val="both"/>
        <w:rPr>
          <w:sz w:val="22"/>
          <w:szCs w:val="22"/>
        </w:rPr>
      </w:pPr>
    </w:p>
    <w:p w14:paraId="0EBF7CFF" w14:textId="03103963" w:rsidR="00687991" w:rsidRPr="003041A3" w:rsidRDefault="00687991" w:rsidP="0068799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3041A3">
        <w:rPr>
          <w:sz w:val="22"/>
          <w:szCs w:val="22"/>
        </w:rPr>
        <w:t>con riferimento alle Assemblee Ordinarie Elettive dei Comitati Regionali dell’Area Centro;</w:t>
      </w:r>
    </w:p>
    <w:p w14:paraId="632AF5D0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022508BA" w14:textId="7CB614AA" w:rsidR="00687991" w:rsidRPr="003041A3" w:rsidRDefault="00687991" w:rsidP="0068799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3041A3">
        <w:rPr>
          <w:sz w:val="22"/>
          <w:szCs w:val="22"/>
        </w:rPr>
        <w:t>avuto riguardo alla propria candidatura alla carica di Delegato Assembleare S.G.S. in rappresentanza dei Comitati Regionali dell’Area Centro, a valere per il quadriennio 2025/2028, giuste designazioni conferite alla propria persona;</w:t>
      </w:r>
    </w:p>
    <w:p w14:paraId="61CC8B14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7F00715B" w14:textId="77777777" w:rsidR="00687991" w:rsidRPr="003041A3" w:rsidRDefault="00687991" w:rsidP="0068799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3041A3"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4F09A0E6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3F6E86AC" w14:textId="77777777" w:rsidR="00687991" w:rsidRPr="003041A3" w:rsidRDefault="00687991" w:rsidP="00687991">
      <w:pPr>
        <w:jc w:val="center"/>
        <w:rPr>
          <w:rFonts w:eastAsia="Calibri"/>
          <w:sz w:val="22"/>
          <w:szCs w:val="22"/>
          <w:lang w:eastAsia="en-US"/>
        </w:rPr>
      </w:pPr>
      <w:r w:rsidRPr="003041A3">
        <w:rPr>
          <w:rFonts w:eastAsia="Calibri"/>
          <w:sz w:val="22"/>
          <w:szCs w:val="22"/>
          <w:lang w:eastAsia="en-US"/>
        </w:rPr>
        <w:t>DICHIARA</w:t>
      </w:r>
    </w:p>
    <w:p w14:paraId="0E315CA3" w14:textId="77777777" w:rsidR="00687991" w:rsidRPr="003041A3" w:rsidRDefault="00687991" w:rsidP="00687991">
      <w:pPr>
        <w:rPr>
          <w:rFonts w:eastAsia="Calibri"/>
          <w:sz w:val="22"/>
          <w:szCs w:val="22"/>
          <w:lang w:eastAsia="en-US"/>
        </w:rPr>
      </w:pPr>
    </w:p>
    <w:p w14:paraId="16BB9F20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>sotto la propria responsabilità,</w:t>
      </w:r>
    </w:p>
    <w:p w14:paraId="36D45429" w14:textId="77777777" w:rsidR="00687991" w:rsidRPr="003041A3" w:rsidRDefault="00687991" w:rsidP="00687991">
      <w:pPr>
        <w:rPr>
          <w:rFonts w:eastAsia="Calibri"/>
          <w:sz w:val="22"/>
          <w:szCs w:val="22"/>
          <w:lang w:eastAsia="en-US"/>
        </w:rPr>
      </w:pPr>
    </w:p>
    <w:p w14:paraId="0AAD71F4" w14:textId="4B253DBA" w:rsidR="00687991" w:rsidRPr="003041A3" w:rsidRDefault="00687991" w:rsidP="0068799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3041A3">
        <w:rPr>
          <w:rFonts w:eastAsia="Calibri"/>
          <w:sz w:val="22"/>
          <w:szCs w:val="22"/>
          <w:lang w:eastAsia="en-US"/>
        </w:rPr>
        <w:t xml:space="preserve">di accettare le suddette designazioni a lui/lei attribuite e, per l’effetto, di presentare la propria candidatura per la carica di </w:t>
      </w:r>
      <w:r w:rsidRPr="003041A3">
        <w:rPr>
          <w:sz w:val="22"/>
          <w:szCs w:val="22"/>
        </w:rPr>
        <w:t>Delegato Assembleare S.G.S. in rappresentanza dei Comitati Regionali dell’Area Centro, a valere per il quadriennio 2025/2028</w:t>
      </w:r>
      <w:r w:rsidRPr="003041A3">
        <w:rPr>
          <w:rFonts w:eastAsia="Calibri"/>
          <w:sz w:val="22"/>
          <w:szCs w:val="22"/>
          <w:lang w:eastAsia="en-US"/>
        </w:rPr>
        <w:t>;</w:t>
      </w:r>
    </w:p>
    <w:p w14:paraId="3AF954F0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0A3C56FA" w14:textId="68FDE8AC" w:rsidR="00687991" w:rsidRPr="003041A3" w:rsidRDefault="00687991" w:rsidP="00687991">
      <w:pPr>
        <w:pStyle w:val="Paragrafoelenco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 w:rsidRPr="003041A3">
        <w:rPr>
          <w:rFonts w:eastAsia="Calibri"/>
          <w:sz w:val="22"/>
          <w:szCs w:val="22"/>
          <w:lang w:eastAsia="en-US"/>
        </w:rPr>
        <w:t xml:space="preserve">di accettare sin da ora, in caso di elezione, la carica di </w:t>
      </w:r>
      <w:r w:rsidRPr="003041A3">
        <w:rPr>
          <w:sz w:val="22"/>
          <w:szCs w:val="22"/>
        </w:rPr>
        <w:t>Delegato Assembleare S.G.S. in rappresentanza dei Comitati Regionali dell’Area Centro, a valere per il quadriennio 2025/2028</w:t>
      </w:r>
      <w:r w:rsidRPr="003041A3">
        <w:rPr>
          <w:rFonts w:eastAsia="Calibri"/>
          <w:sz w:val="22"/>
          <w:szCs w:val="22"/>
          <w:lang w:eastAsia="en-US"/>
        </w:rPr>
        <w:t>;</w:t>
      </w:r>
    </w:p>
    <w:p w14:paraId="47E17BDA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30593B87" w14:textId="77777777" w:rsidR="00687991" w:rsidRPr="003041A3" w:rsidRDefault="00687991" w:rsidP="00687991">
      <w:pPr>
        <w:pStyle w:val="Corpotesto"/>
        <w:numPr>
          <w:ilvl w:val="0"/>
          <w:numId w:val="1"/>
        </w:numPr>
        <w:ind w:right="102"/>
        <w:jc w:val="both"/>
        <w:rPr>
          <w:sz w:val="22"/>
          <w:szCs w:val="22"/>
        </w:rPr>
      </w:pPr>
      <w:r w:rsidRPr="003041A3">
        <w:rPr>
          <w:sz w:val="22"/>
          <w:szCs w:val="22"/>
        </w:rPr>
        <w:t>di essere a conoscenza di ogni disposizione regolamentare relativa alla</w:t>
      </w:r>
      <w:r w:rsidRPr="003041A3">
        <w:rPr>
          <w:spacing w:val="1"/>
          <w:sz w:val="22"/>
          <w:szCs w:val="22"/>
        </w:rPr>
        <w:t xml:space="preserve"> </w:t>
      </w:r>
      <w:r w:rsidRPr="003041A3">
        <w:rPr>
          <w:sz w:val="22"/>
          <w:szCs w:val="22"/>
        </w:rPr>
        <w:t>specifica</w:t>
      </w:r>
      <w:r w:rsidRPr="003041A3">
        <w:rPr>
          <w:spacing w:val="-3"/>
          <w:sz w:val="22"/>
          <w:szCs w:val="22"/>
        </w:rPr>
        <w:t xml:space="preserve"> </w:t>
      </w:r>
      <w:r w:rsidRPr="003041A3">
        <w:rPr>
          <w:sz w:val="22"/>
          <w:szCs w:val="22"/>
        </w:rPr>
        <w:t>carica;</w:t>
      </w:r>
    </w:p>
    <w:p w14:paraId="6A4D8202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3A816A02" w14:textId="77777777" w:rsidR="00687991" w:rsidRPr="003041A3" w:rsidRDefault="00687991" w:rsidP="00687991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 w:rsidRPr="003041A3"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11CC9C0E" w14:textId="77777777" w:rsidR="00687991" w:rsidRPr="003041A3" w:rsidRDefault="00687991" w:rsidP="00687991">
      <w:pPr>
        <w:pStyle w:val="Corpotesto"/>
        <w:ind w:left="720" w:right="102"/>
        <w:jc w:val="both"/>
        <w:rPr>
          <w:sz w:val="22"/>
          <w:szCs w:val="22"/>
        </w:rPr>
      </w:pPr>
    </w:p>
    <w:p w14:paraId="718B89F1" w14:textId="77777777" w:rsidR="00687991" w:rsidRPr="003041A3" w:rsidRDefault="00687991" w:rsidP="00687991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 w:rsidRPr="003041A3">
        <w:rPr>
          <w:sz w:val="22"/>
          <w:szCs w:val="22"/>
        </w:rPr>
        <w:t xml:space="preserve">di non trovarsi in alcuna delle situazioni di incompatibilità di cui allo Statuto della F.I.G.C., alle norme federali, allo Statuto della L.N.D. ed al Regolamento della L.N.D. e di optare sin d’ora, in caso di sopravvenuta incompatibilità, per la carica conseguita nell’ultima elezione.   </w:t>
      </w:r>
    </w:p>
    <w:p w14:paraId="1137DFFC" w14:textId="77777777" w:rsidR="00687991" w:rsidRPr="003041A3" w:rsidRDefault="00687991" w:rsidP="00687991">
      <w:pPr>
        <w:pStyle w:val="Corpotesto"/>
        <w:ind w:right="102"/>
        <w:jc w:val="both"/>
        <w:rPr>
          <w:sz w:val="22"/>
          <w:szCs w:val="22"/>
        </w:rPr>
      </w:pPr>
    </w:p>
    <w:p w14:paraId="3552A6F7" w14:textId="77777777" w:rsidR="00687991" w:rsidRPr="003041A3" w:rsidRDefault="00687991" w:rsidP="00687991">
      <w:pPr>
        <w:pStyle w:val="Corpotesto"/>
        <w:ind w:right="102"/>
        <w:jc w:val="both"/>
        <w:rPr>
          <w:sz w:val="22"/>
          <w:szCs w:val="22"/>
        </w:rPr>
      </w:pPr>
    </w:p>
    <w:p w14:paraId="38626CAE" w14:textId="77777777" w:rsidR="00687991" w:rsidRPr="003041A3" w:rsidRDefault="00687991" w:rsidP="00687991">
      <w:pPr>
        <w:pStyle w:val="Corpotesto"/>
        <w:ind w:right="102"/>
        <w:jc w:val="both"/>
        <w:rPr>
          <w:sz w:val="22"/>
          <w:szCs w:val="22"/>
        </w:rPr>
      </w:pPr>
    </w:p>
    <w:p w14:paraId="27987CB9" w14:textId="77777777" w:rsidR="00687991" w:rsidRPr="003041A3" w:rsidRDefault="00687991" w:rsidP="00687991">
      <w:pPr>
        <w:jc w:val="both"/>
        <w:rPr>
          <w:sz w:val="22"/>
          <w:szCs w:val="22"/>
        </w:rPr>
      </w:pPr>
      <w:r w:rsidRPr="003041A3">
        <w:rPr>
          <w:sz w:val="22"/>
          <w:szCs w:val="22"/>
        </w:rPr>
        <w:t xml:space="preserve">Allega alla presente: </w:t>
      </w:r>
    </w:p>
    <w:p w14:paraId="1FF58533" w14:textId="77777777" w:rsidR="00687991" w:rsidRPr="003041A3" w:rsidRDefault="00687991" w:rsidP="00687991">
      <w:pPr>
        <w:pStyle w:val="Paragrafoelenco"/>
        <w:ind w:left="0"/>
        <w:jc w:val="both"/>
        <w:rPr>
          <w:sz w:val="22"/>
          <w:szCs w:val="22"/>
        </w:rPr>
      </w:pPr>
    </w:p>
    <w:p w14:paraId="2903ADA6" w14:textId="77777777" w:rsidR="00687991" w:rsidRPr="003041A3" w:rsidRDefault="00687991" w:rsidP="00687991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3041A3">
        <w:rPr>
          <w:sz w:val="22"/>
          <w:szCs w:val="22"/>
        </w:rPr>
        <w:t>la fotocopia di un documento di riconoscimento in corso di validità;</w:t>
      </w:r>
    </w:p>
    <w:p w14:paraId="0D299505" w14:textId="77777777" w:rsidR="00687991" w:rsidRPr="003041A3" w:rsidRDefault="00687991" w:rsidP="00687991">
      <w:pPr>
        <w:pStyle w:val="Paragrafoelenco"/>
        <w:jc w:val="both"/>
        <w:rPr>
          <w:sz w:val="22"/>
          <w:szCs w:val="22"/>
        </w:rPr>
      </w:pPr>
    </w:p>
    <w:p w14:paraId="0F46A0E2" w14:textId="712E6446" w:rsidR="00687991" w:rsidRPr="003041A3" w:rsidRDefault="00687991" w:rsidP="00687991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3041A3">
        <w:rPr>
          <w:sz w:val="22"/>
          <w:szCs w:val="22"/>
        </w:rPr>
        <w:t xml:space="preserve">le designazioni previste dalle Norme Procedurali per le Assemblee della Lega Nazionale Dilettanti di cui al Comunicato Ufficiale L.N.D. </w:t>
      </w:r>
      <w:r w:rsidR="00CF0908">
        <w:rPr>
          <w:sz w:val="22"/>
          <w:szCs w:val="22"/>
        </w:rPr>
        <w:t>n. 73 del 30 Luglio 2024</w:t>
      </w:r>
      <w:r w:rsidRPr="003041A3">
        <w:rPr>
          <w:sz w:val="22"/>
          <w:szCs w:val="22"/>
        </w:rPr>
        <w:t xml:space="preserve">, nonché la relazione programmatica per il quadriennio 2025-2028 </w:t>
      </w:r>
      <w:r w:rsidRPr="003041A3">
        <w:rPr>
          <w:b/>
          <w:i/>
          <w:color w:val="FF0000"/>
          <w:sz w:val="22"/>
          <w:szCs w:val="22"/>
          <w:highlight w:val="yellow"/>
          <w:u w:val="single"/>
        </w:rPr>
        <w:t>(SOLO SE ALLEGATA)</w:t>
      </w:r>
      <w:r w:rsidRPr="003041A3">
        <w:rPr>
          <w:color w:val="FF0000"/>
          <w:sz w:val="22"/>
          <w:szCs w:val="22"/>
          <w:highlight w:val="yellow"/>
        </w:rPr>
        <w:t>;</w:t>
      </w:r>
    </w:p>
    <w:p w14:paraId="2396BD31" w14:textId="77777777" w:rsidR="00687991" w:rsidRPr="003041A3" w:rsidRDefault="00687991" w:rsidP="00687991">
      <w:pPr>
        <w:pStyle w:val="Paragrafoelenco"/>
        <w:rPr>
          <w:sz w:val="22"/>
          <w:szCs w:val="22"/>
        </w:rPr>
      </w:pPr>
    </w:p>
    <w:p w14:paraId="68E4D864" w14:textId="77777777" w:rsidR="00687991" w:rsidRPr="003041A3" w:rsidRDefault="00687991" w:rsidP="00687991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3041A3">
        <w:rPr>
          <w:sz w:val="22"/>
          <w:szCs w:val="22"/>
        </w:rPr>
        <w:t xml:space="preserve">il curriculum vitae sportivo, datato e firmato, nel quale è evidenziata l’anzianità federale. </w:t>
      </w:r>
    </w:p>
    <w:p w14:paraId="2E4E5B22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0F0AE2EC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2FB03AB9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16C98D85" w14:textId="77777777" w:rsidR="00687991" w:rsidRPr="003041A3" w:rsidRDefault="00687991" w:rsidP="00687991">
      <w:pPr>
        <w:jc w:val="both"/>
        <w:rPr>
          <w:sz w:val="22"/>
          <w:szCs w:val="22"/>
        </w:rPr>
      </w:pPr>
      <w:r w:rsidRPr="003041A3">
        <w:rPr>
          <w:sz w:val="22"/>
          <w:szCs w:val="22"/>
        </w:rPr>
        <w:t xml:space="preserve">           (Luogo e data)                       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 xml:space="preserve">                    In Fede</w:t>
      </w:r>
    </w:p>
    <w:p w14:paraId="4D46F7A4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36971DA1" w14:textId="77777777" w:rsidR="00687991" w:rsidRPr="003041A3" w:rsidRDefault="00687991" w:rsidP="00687991">
      <w:pPr>
        <w:jc w:val="both"/>
        <w:rPr>
          <w:sz w:val="22"/>
          <w:szCs w:val="22"/>
        </w:rPr>
      </w:pPr>
      <w:r w:rsidRPr="003041A3">
        <w:rPr>
          <w:sz w:val="22"/>
          <w:szCs w:val="22"/>
        </w:rPr>
        <w:t>__________________________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 xml:space="preserve">_____________________________ 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 xml:space="preserve">         </w:t>
      </w:r>
    </w:p>
    <w:p w14:paraId="5E58752A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0293B7A2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77F8807D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136635EC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532F688A" w14:textId="77777777" w:rsidR="00687991" w:rsidRPr="003041A3" w:rsidRDefault="00687991" w:rsidP="00687991">
      <w:pPr>
        <w:jc w:val="both"/>
        <w:rPr>
          <w:sz w:val="22"/>
          <w:szCs w:val="22"/>
        </w:rPr>
      </w:pPr>
      <w:r w:rsidRPr="003041A3">
        <w:rPr>
          <w:sz w:val="22"/>
          <w:szCs w:val="22"/>
        </w:rPr>
        <w:t>***************************************************************************************</w:t>
      </w:r>
    </w:p>
    <w:p w14:paraId="5CCA4CC0" w14:textId="77777777" w:rsidR="00687991" w:rsidRPr="003041A3" w:rsidRDefault="00687991" w:rsidP="00687991">
      <w:pPr>
        <w:jc w:val="both"/>
        <w:rPr>
          <w:sz w:val="22"/>
          <w:szCs w:val="22"/>
        </w:rPr>
      </w:pPr>
      <w:r w:rsidRPr="003041A3"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 w:rsidRPr="003041A3">
        <w:rPr>
          <w:sz w:val="22"/>
          <w:szCs w:val="22"/>
        </w:rPr>
        <w:tab/>
        <w:t xml:space="preserve"> </w:t>
      </w:r>
    </w:p>
    <w:p w14:paraId="57EF3AB0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0FAB6315" w14:textId="77777777" w:rsidR="00687991" w:rsidRPr="003041A3" w:rsidRDefault="00687991" w:rsidP="00687991">
      <w:pPr>
        <w:jc w:val="right"/>
        <w:rPr>
          <w:sz w:val="22"/>
          <w:szCs w:val="22"/>
        </w:rPr>
      </w:pPr>
      <w:r w:rsidRPr="003041A3">
        <w:rPr>
          <w:sz w:val="22"/>
          <w:szCs w:val="22"/>
        </w:rPr>
        <w:t>(firma)_______________________________________</w:t>
      </w:r>
    </w:p>
    <w:p w14:paraId="3D04DABF" w14:textId="77777777" w:rsidR="00687991" w:rsidRPr="003041A3" w:rsidRDefault="00687991" w:rsidP="00687991">
      <w:pPr>
        <w:jc w:val="right"/>
        <w:rPr>
          <w:sz w:val="22"/>
          <w:szCs w:val="22"/>
        </w:rPr>
      </w:pPr>
    </w:p>
    <w:p w14:paraId="7E489B1D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42739D8C" w14:textId="77777777" w:rsidR="00687991" w:rsidRPr="003041A3" w:rsidRDefault="00687991" w:rsidP="00687991">
      <w:pPr>
        <w:jc w:val="both"/>
        <w:rPr>
          <w:sz w:val="22"/>
          <w:szCs w:val="22"/>
        </w:rPr>
      </w:pPr>
      <w:r w:rsidRPr="003041A3">
        <w:rPr>
          <w:sz w:val="22"/>
          <w:szCs w:val="22"/>
        </w:rPr>
        <w:t>***************************************************************************************</w:t>
      </w:r>
    </w:p>
    <w:p w14:paraId="686FE0FE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27176803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47FDF89B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75373104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61605712" w14:textId="77777777" w:rsidR="00687991" w:rsidRPr="003041A3" w:rsidRDefault="00687991" w:rsidP="00687991">
      <w:pPr>
        <w:jc w:val="both"/>
        <w:rPr>
          <w:sz w:val="22"/>
          <w:szCs w:val="22"/>
        </w:rPr>
      </w:pPr>
      <w:r w:rsidRPr="003041A3">
        <w:rPr>
          <w:i/>
          <w:sz w:val="22"/>
          <w:szCs w:val="22"/>
        </w:rPr>
        <w:t xml:space="preserve">All. c.s. </w:t>
      </w:r>
    </w:p>
    <w:p w14:paraId="47F927AD" w14:textId="77777777" w:rsidR="00687991" w:rsidRDefault="00687991" w:rsidP="00687991">
      <w:pPr>
        <w:jc w:val="center"/>
        <w:rPr>
          <w:b/>
        </w:rPr>
      </w:pPr>
    </w:p>
    <w:p w14:paraId="785F32B7" w14:textId="77777777" w:rsidR="00687991" w:rsidRDefault="00687991" w:rsidP="001C2F0D">
      <w:pPr>
        <w:jc w:val="center"/>
        <w:rPr>
          <w:b/>
        </w:rPr>
      </w:pPr>
    </w:p>
    <w:p w14:paraId="12BFDB27" w14:textId="77777777" w:rsidR="00687991" w:rsidRDefault="00687991" w:rsidP="001C2F0D">
      <w:pPr>
        <w:jc w:val="center"/>
        <w:rPr>
          <w:b/>
        </w:rPr>
      </w:pPr>
    </w:p>
    <w:p w14:paraId="7573EAFD" w14:textId="77777777" w:rsidR="00687991" w:rsidRDefault="00687991" w:rsidP="001C2F0D">
      <w:pPr>
        <w:jc w:val="center"/>
        <w:rPr>
          <w:b/>
        </w:rPr>
      </w:pPr>
    </w:p>
    <w:p w14:paraId="6A4DC618" w14:textId="77777777" w:rsidR="00687991" w:rsidRDefault="00687991" w:rsidP="001C2F0D">
      <w:pPr>
        <w:jc w:val="center"/>
        <w:rPr>
          <w:b/>
        </w:rPr>
      </w:pPr>
    </w:p>
    <w:p w14:paraId="00B5B80D" w14:textId="77777777" w:rsidR="00687991" w:rsidRDefault="00687991" w:rsidP="001C2F0D">
      <w:pPr>
        <w:jc w:val="center"/>
        <w:rPr>
          <w:b/>
        </w:rPr>
      </w:pPr>
    </w:p>
    <w:p w14:paraId="1C3CB471" w14:textId="77777777" w:rsidR="00687991" w:rsidRDefault="00687991" w:rsidP="001C2F0D">
      <w:pPr>
        <w:jc w:val="center"/>
        <w:rPr>
          <w:b/>
        </w:rPr>
      </w:pPr>
    </w:p>
    <w:sectPr w:rsidR="006879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8FE57" w14:textId="77777777" w:rsidR="00F76119" w:rsidRDefault="00F76119" w:rsidP="001C2F0D">
      <w:r>
        <w:separator/>
      </w:r>
    </w:p>
  </w:endnote>
  <w:endnote w:type="continuationSeparator" w:id="0">
    <w:p w14:paraId="65259D5B" w14:textId="77777777" w:rsidR="00F76119" w:rsidRDefault="00F76119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13D4F" w14:textId="77777777" w:rsidR="00F76119" w:rsidRDefault="00F76119" w:rsidP="001C2F0D">
      <w:r>
        <w:separator/>
      </w:r>
    </w:p>
  </w:footnote>
  <w:footnote w:type="continuationSeparator" w:id="0">
    <w:p w14:paraId="2A3672DE" w14:textId="77777777" w:rsidR="00F76119" w:rsidRDefault="00F76119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8553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008991">
    <w:abstractNumId w:val="2"/>
  </w:num>
  <w:num w:numId="3" w16cid:durableId="1817793099">
    <w:abstractNumId w:val="1"/>
  </w:num>
  <w:num w:numId="4" w16cid:durableId="13887973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85858"/>
    <w:rsid w:val="000C0827"/>
    <w:rsid w:val="00163DE8"/>
    <w:rsid w:val="001C2F0D"/>
    <w:rsid w:val="00213C98"/>
    <w:rsid w:val="002F46EA"/>
    <w:rsid w:val="003041A3"/>
    <w:rsid w:val="003813FC"/>
    <w:rsid w:val="00496C75"/>
    <w:rsid w:val="00562E8C"/>
    <w:rsid w:val="005676C6"/>
    <w:rsid w:val="005677BD"/>
    <w:rsid w:val="00687991"/>
    <w:rsid w:val="007B518C"/>
    <w:rsid w:val="008749D9"/>
    <w:rsid w:val="00897F39"/>
    <w:rsid w:val="009307DE"/>
    <w:rsid w:val="009465BD"/>
    <w:rsid w:val="00AD4580"/>
    <w:rsid w:val="00AF3165"/>
    <w:rsid w:val="00B421C2"/>
    <w:rsid w:val="00B70BFD"/>
    <w:rsid w:val="00BC2A98"/>
    <w:rsid w:val="00BD50E2"/>
    <w:rsid w:val="00BE217F"/>
    <w:rsid w:val="00C5534E"/>
    <w:rsid w:val="00C9359F"/>
    <w:rsid w:val="00CF0908"/>
    <w:rsid w:val="00D066AE"/>
    <w:rsid w:val="00D262C1"/>
    <w:rsid w:val="00F7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B8F3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7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87991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87991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Mariangela D'Ezio</cp:lastModifiedBy>
  <cp:revision>19</cp:revision>
  <cp:lastPrinted>2024-07-18T12:48:00Z</cp:lastPrinted>
  <dcterms:created xsi:type="dcterms:W3CDTF">2020-12-01T14:06:00Z</dcterms:created>
  <dcterms:modified xsi:type="dcterms:W3CDTF">2024-07-31T11:34:00Z</dcterms:modified>
</cp:coreProperties>
</file>